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D900" w14:textId="77777777" w:rsidR="00084D7B" w:rsidRPr="008641AC" w:rsidRDefault="00084D7B" w:rsidP="00084D7B">
      <w:pPr>
        <w:rPr>
          <w:rFonts w:asciiTheme="majorHAnsi" w:hAnsiTheme="majorHAnsi" w:cstheme="majorHAnsi"/>
          <w:sz w:val="18"/>
          <w:szCs w:val="18"/>
          <w:u w:val="single"/>
        </w:rPr>
      </w:pPr>
      <w:r w:rsidRPr="008641AC">
        <w:rPr>
          <w:rFonts w:asciiTheme="majorHAnsi" w:hAnsiTheme="majorHAnsi" w:cstheme="majorHAnsi"/>
          <w:noProof/>
        </w:rPr>
        <w:drawing>
          <wp:inline distT="0" distB="0" distL="0" distR="0" wp14:anchorId="5BA0ADE3" wp14:editId="3E3BC730">
            <wp:extent cx="1750695" cy="926907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D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t="31363" r="13160" b="30001"/>
                    <a:stretch/>
                  </pic:blipFill>
                  <pic:spPr bwMode="auto">
                    <a:xfrm>
                      <a:off x="0" y="0"/>
                      <a:ext cx="1833193" cy="97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41AC" w:rsidRPr="008641AC">
        <w:rPr>
          <w:rFonts w:asciiTheme="majorHAnsi" w:hAnsiTheme="majorHAnsi" w:cstheme="majorHAnsi"/>
          <w:sz w:val="48"/>
          <w:szCs w:val="48"/>
        </w:rPr>
        <w:t xml:space="preserve">   </w:t>
      </w:r>
      <w:r w:rsidR="001059F3">
        <w:rPr>
          <w:rFonts w:asciiTheme="majorHAnsi" w:hAnsiTheme="majorHAnsi" w:cstheme="majorHAnsi"/>
          <w:sz w:val="48"/>
          <w:szCs w:val="48"/>
        </w:rPr>
        <w:t xml:space="preserve">    </w:t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20"/>
          <w:szCs w:val="20"/>
        </w:rPr>
        <w:t>Inbrengnummer: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  <w:sz w:val="48"/>
          <w:szCs w:val="48"/>
        </w:rPr>
        <w:t>Inbrengformulier</w:t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  <w:u w:val="single"/>
        </w:rPr>
        <w:br/>
      </w:r>
    </w:p>
    <w:p w14:paraId="1D57FF17" w14:textId="54A3AEA0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Voornaam:</w:t>
      </w:r>
      <w:r w:rsidRPr="008641AC">
        <w:rPr>
          <w:rFonts w:asciiTheme="majorHAnsi" w:hAnsiTheme="majorHAnsi" w:cstheme="majorHAnsi"/>
        </w:rPr>
        <w:br/>
        <w:t>Achternaam:</w:t>
      </w:r>
      <w:r w:rsidRPr="008641AC">
        <w:rPr>
          <w:rFonts w:asciiTheme="majorHAnsi" w:hAnsiTheme="majorHAnsi" w:cstheme="majorHAnsi"/>
        </w:rPr>
        <w:br/>
        <w:t>e-mail adres:</w:t>
      </w:r>
      <w:r w:rsidRPr="008641AC">
        <w:rPr>
          <w:rFonts w:asciiTheme="majorHAnsi" w:hAnsiTheme="majorHAnsi" w:cstheme="majorHAnsi"/>
        </w:rPr>
        <w:br/>
        <w:t xml:space="preserve">Telefoonnummer: </w:t>
      </w:r>
      <w:r w:rsidRPr="008641AC">
        <w:rPr>
          <w:rFonts w:asciiTheme="majorHAnsi" w:hAnsiTheme="majorHAnsi" w:cstheme="majorHAnsi"/>
        </w:rPr>
        <w:br/>
        <w:t>IBAN nummer:</w:t>
      </w:r>
      <w:r w:rsidRPr="008641AC">
        <w:rPr>
          <w:rFonts w:asciiTheme="majorHAnsi" w:hAnsiTheme="majorHAnsi" w:cstheme="majorHAnsi"/>
        </w:rPr>
        <w:br/>
        <w:t>Straatnaam &amp; huisnummer:</w:t>
      </w:r>
      <w:r w:rsidRPr="008641AC">
        <w:rPr>
          <w:rFonts w:asciiTheme="majorHAnsi" w:hAnsiTheme="majorHAnsi" w:cstheme="majorHAnsi"/>
        </w:rPr>
        <w:br/>
        <w:t>Postcode:</w:t>
      </w:r>
      <w:r w:rsidRPr="008641AC">
        <w:rPr>
          <w:rFonts w:asciiTheme="majorHAnsi" w:hAnsiTheme="majorHAnsi" w:cstheme="majorHAnsi"/>
        </w:rPr>
        <w:br/>
        <w:t>Stad: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</w:rPr>
        <w:br/>
      </w:r>
      <w:r w:rsidR="00D74FF4">
        <w:rPr>
          <w:rFonts w:asciiTheme="majorHAnsi" w:hAnsiTheme="majorHAnsi" w:cstheme="majorHAnsi"/>
        </w:rPr>
        <w:t>Wat mag er gebeuren met n</w:t>
      </w:r>
      <w:r w:rsidRPr="008641AC">
        <w:rPr>
          <w:rFonts w:asciiTheme="majorHAnsi" w:hAnsiTheme="majorHAnsi" w:cstheme="majorHAnsi"/>
        </w:rPr>
        <w:t xml:space="preserve">iet verkochte of geweigerde </w:t>
      </w:r>
      <w:proofErr w:type="gramStart"/>
      <w:r w:rsidRPr="008641AC">
        <w:rPr>
          <w:rFonts w:asciiTheme="majorHAnsi" w:hAnsiTheme="majorHAnsi" w:cstheme="majorHAnsi"/>
        </w:rPr>
        <w:t>kledingstukken :</w:t>
      </w:r>
      <w:proofErr w:type="gramEnd"/>
      <w:r w:rsidRPr="008641AC">
        <w:rPr>
          <w:rFonts w:asciiTheme="majorHAnsi" w:hAnsiTheme="majorHAnsi" w:cstheme="majorHAnsi"/>
        </w:rPr>
        <w:t xml:space="preserve">  </w:t>
      </w:r>
      <w:r w:rsidR="00446AF6">
        <w:rPr>
          <w:rFonts w:asciiTheme="majorHAnsi" w:hAnsiTheme="majorHAnsi" w:cstheme="majorHAnsi"/>
        </w:rPr>
        <w:t xml:space="preserve"> </w:t>
      </w:r>
    </w:p>
    <w:p w14:paraId="0E186990" w14:textId="77777777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Doneren goed doel        □</w:t>
      </w:r>
    </w:p>
    <w:p w14:paraId="5BDE9B44" w14:textId="18E11612" w:rsidR="007E49EE" w:rsidRPr="003D29E6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Retour op eigen kosten □</w:t>
      </w:r>
      <w:r w:rsidR="008641AC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C28A3EC" w14:textId="77777777" w:rsidR="00D74FF4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Heeft u al eerder bij De tweede keer </w:t>
      </w:r>
      <w:proofErr w:type="gramStart"/>
      <w:r w:rsidRPr="008641AC">
        <w:rPr>
          <w:rFonts w:asciiTheme="majorHAnsi" w:hAnsiTheme="majorHAnsi" w:cstheme="majorHAnsi"/>
        </w:rPr>
        <w:t>ingebracht :</w:t>
      </w:r>
      <w:proofErr w:type="gramEnd"/>
      <w:r w:rsidRPr="008641AC">
        <w:rPr>
          <w:rFonts w:asciiTheme="majorHAnsi" w:hAnsiTheme="majorHAnsi" w:cstheme="majorHAnsi"/>
        </w:rPr>
        <w:t xml:space="preserve"> </w:t>
      </w:r>
    </w:p>
    <w:p w14:paraId="05F765C2" w14:textId="2D103FAF" w:rsidR="007E49EE" w:rsidRPr="008641AC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Ja   </w:t>
      </w:r>
      <w:r w:rsidR="00446AF6">
        <w:rPr>
          <w:rFonts w:asciiTheme="majorHAnsi" w:hAnsiTheme="majorHAnsi" w:cstheme="majorHAnsi"/>
        </w:rPr>
        <w:t xml:space="preserve"> </w:t>
      </w:r>
      <w:r w:rsidRPr="008641AC">
        <w:rPr>
          <w:rFonts w:asciiTheme="majorHAnsi" w:hAnsiTheme="majorHAnsi" w:cstheme="majorHAnsi"/>
        </w:rPr>
        <w:t xml:space="preserve"> □</w:t>
      </w:r>
      <w:r>
        <w:rPr>
          <w:rFonts w:asciiTheme="majorHAnsi" w:hAnsiTheme="majorHAnsi" w:cstheme="majorHAnsi"/>
        </w:rPr>
        <w:tab/>
      </w:r>
      <w:r w:rsidR="00D74FF4">
        <w:rPr>
          <w:rFonts w:asciiTheme="majorHAnsi" w:hAnsiTheme="majorHAnsi" w:cstheme="majorHAnsi"/>
        </w:rPr>
        <w:t xml:space="preserve">- </w:t>
      </w:r>
      <w:proofErr w:type="gramStart"/>
      <w:r w:rsidR="00D74FF4">
        <w:rPr>
          <w:rFonts w:asciiTheme="majorHAnsi" w:hAnsiTheme="majorHAnsi" w:cstheme="majorHAnsi"/>
        </w:rPr>
        <w:t>Inbrengnummer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470B5FA4" w14:textId="2D47E741" w:rsidR="003D29E6" w:rsidRPr="007E49EE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Nee □</w:t>
      </w:r>
      <w:r w:rsidR="003D29E6">
        <w:rPr>
          <w:rFonts w:asciiTheme="majorHAnsi" w:hAnsiTheme="majorHAnsi" w:cstheme="majorHAnsi"/>
        </w:rPr>
        <w:br/>
      </w:r>
      <w:r w:rsidR="003D29E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5EAFE630" w14:textId="77777777" w:rsidR="008641AC" w:rsidRPr="008641AC" w:rsidRDefault="008641AC" w:rsidP="00084D7B">
      <w:pPr>
        <w:rPr>
          <w:rFonts w:asciiTheme="majorHAnsi" w:hAnsiTheme="majorHAnsi" w:cstheme="majorHAnsi"/>
          <w:b/>
          <w:bCs/>
          <w:u w:val="single"/>
        </w:rPr>
      </w:pPr>
      <w:r w:rsidRPr="008641AC">
        <w:rPr>
          <w:rFonts w:asciiTheme="majorHAnsi" w:hAnsiTheme="majorHAnsi" w:cstheme="majorHAnsi"/>
          <w:b/>
          <w:bCs/>
          <w:u w:val="single"/>
        </w:rPr>
        <w:t xml:space="preserve">Stuur dit formulier ingevuld mee in de doos. </w:t>
      </w:r>
    </w:p>
    <w:p w14:paraId="1D1EA45E" w14:textId="77777777" w:rsidR="00084D7B" w:rsidRDefault="00084D7B" w:rsidP="008641AC"/>
    <w:p w14:paraId="3B947753" w14:textId="77777777" w:rsidR="008641AC" w:rsidRP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Adres van De tweede keer: </w:t>
      </w:r>
    </w:p>
    <w:p w14:paraId="49B28870" w14:textId="77777777" w:rsid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T.N.V Kimberley Hermans-Mulder</w:t>
      </w:r>
      <w:r w:rsidRPr="008641AC">
        <w:rPr>
          <w:rFonts w:asciiTheme="majorHAnsi" w:hAnsiTheme="majorHAnsi" w:cstheme="majorHAnsi"/>
        </w:rPr>
        <w:br/>
        <w:t>De tweede keer</w:t>
      </w:r>
      <w:r w:rsidRPr="008641AC">
        <w:rPr>
          <w:rFonts w:asciiTheme="majorHAnsi" w:hAnsiTheme="majorHAnsi" w:cstheme="majorHAnsi"/>
        </w:rPr>
        <w:br/>
      </w:r>
      <w:proofErr w:type="spellStart"/>
      <w:r w:rsidRPr="008641AC">
        <w:rPr>
          <w:rFonts w:asciiTheme="majorHAnsi" w:hAnsiTheme="majorHAnsi" w:cstheme="majorHAnsi"/>
        </w:rPr>
        <w:t>Vliegent</w:t>
      </w:r>
      <w:proofErr w:type="spellEnd"/>
      <w:r w:rsidRPr="008641AC">
        <w:rPr>
          <w:rFonts w:asciiTheme="majorHAnsi" w:hAnsiTheme="majorHAnsi" w:cstheme="majorHAnsi"/>
        </w:rPr>
        <w:t xml:space="preserve"> hert 104</w:t>
      </w:r>
      <w:r w:rsidRPr="008641AC">
        <w:rPr>
          <w:rFonts w:asciiTheme="majorHAnsi" w:hAnsiTheme="majorHAnsi" w:cstheme="majorHAnsi"/>
        </w:rPr>
        <w:br/>
        <w:t>8242 JJ Lelystad</w:t>
      </w:r>
      <w:r w:rsidR="007E49EE">
        <w:rPr>
          <w:rFonts w:asciiTheme="majorHAnsi" w:hAnsiTheme="majorHAnsi" w:cstheme="majorHAnsi"/>
        </w:rPr>
        <w:br/>
        <w:t>Info@detweedekeer.nl</w:t>
      </w:r>
    </w:p>
    <w:p w14:paraId="61290FFF" w14:textId="77777777" w:rsidR="008641AC" w:rsidRDefault="008641AC" w:rsidP="00084D7B">
      <w:pPr>
        <w:rPr>
          <w:rFonts w:asciiTheme="majorHAnsi" w:hAnsiTheme="majorHAnsi" w:cstheme="majorHAnsi"/>
        </w:rPr>
      </w:pPr>
    </w:p>
    <w:p w14:paraId="69928F6E" w14:textId="77777777" w:rsidR="00DF539A" w:rsidRDefault="008641AC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Handtekening </w:t>
      </w:r>
      <w:proofErr w:type="gramStart"/>
      <w:r>
        <w:rPr>
          <w:rFonts w:asciiTheme="majorHAnsi" w:hAnsiTheme="majorHAnsi" w:cstheme="majorHAnsi"/>
        </w:rPr>
        <w:t>inbrenger 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AC2D35E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35E15FDD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9B92CEB" w14:textId="77777777" w:rsidR="00DF539A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Datum :</w:t>
      </w:r>
      <w:proofErr w:type="gramEnd"/>
      <w:r>
        <w:rPr>
          <w:rFonts w:asciiTheme="majorHAnsi" w:hAnsiTheme="majorHAnsi" w:cstheme="majorHAnsi"/>
        </w:rPr>
        <w:br/>
      </w:r>
    </w:p>
    <w:p w14:paraId="7F578545" w14:textId="67595906" w:rsidR="008641AC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Plaats 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733DFECF" w14:textId="2C654E40" w:rsidR="00D74FF4" w:rsidRDefault="00D74FF4" w:rsidP="00084D7B">
      <w:pPr>
        <w:rPr>
          <w:rFonts w:asciiTheme="majorHAnsi" w:hAnsiTheme="majorHAnsi" w:cstheme="majorHAnsi"/>
        </w:rPr>
      </w:pPr>
    </w:p>
    <w:p w14:paraId="4577BB40" w14:textId="1D576377" w:rsidR="00D74FF4" w:rsidRDefault="00D74FF4" w:rsidP="00084D7B">
      <w:pPr>
        <w:rPr>
          <w:rFonts w:asciiTheme="majorHAnsi" w:hAnsiTheme="majorHAnsi" w:cstheme="majorHAnsi"/>
        </w:rPr>
      </w:pPr>
    </w:p>
    <w:p w14:paraId="3C8F7E35" w14:textId="67E99703" w:rsidR="00D74FF4" w:rsidRDefault="00D74FF4" w:rsidP="00084D7B">
      <w:pPr>
        <w:rPr>
          <w:rFonts w:asciiTheme="majorHAnsi" w:hAnsiTheme="majorHAnsi" w:cstheme="majorHAnsi"/>
        </w:rPr>
      </w:pPr>
    </w:p>
    <w:p w14:paraId="07532D2D" w14:textId="1CF8DE15" w:rsidR="00D74FF4" w:rsidRDefault="00D74FF4" w:rsidP="00084D7B">
      <w:pPr>
        <w:rPr>
          <w:rFonts w:asciiTheme="majorHAnsi" w:hAnsiTheme="majorHAnsi" w:cstheme="majorHAnsi"/>
        </w:rPr>
      </w:pPr>
    </w:p>
    <w:p w14:paraId="126C9117" w14:textId="6A06E171" w:rsidR="00D74FF4" w:rsidRDefault="00D74FF4" w:rsidP="00084D7B">
      <w:pPr>
        <w:rPr>
          <w:rFonts w:asciiTheme="majorHAnsi" w:hAnsiTheme="majorHAnsi" w:cstheme="majorHAnsi"/>
        </w:rPr>
      </w:pPr>
    </w:p>
    <w:p w14:paraId="25038DD6" w14:textId="1464FFCB" w:rsidR="00D74FF4" w:rsidRDefault="00D74FF4" w:rsidP="00084D7B">
      <w:pPr>
        <w:rPr>
          <w:rFonts w:asciiTheme="majorHAnsi" w:hAnsiTheme="majorHAnsi" w:cstheme="majorHAnsi"/>
        </w:rPr>
      </w:pPr>
    </w:p>
    <w:p w14:paraId="6179ADA2" w14:textId="140705AF" w:rsidR="00D74FF4" w:rsidRDefault="00D74FF4" w:rsidP="00084D7B">
      <w:pPr>
        <w:rPr>
          <w:rFonts w:asciiTheme="majorHAnsi" w:hAnsiTheme="majorHAnsi" w:cstheme="majorHAnsi"/>
        </w:rPr>
      </w:pPr>
    </w:p>
    <w:p w14:paraId="5E6F1A85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C71B847" w14:textId="222772E2" w:rsidR="00D74FF4" w:rsidRDefault="00D74FF4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Extra informatie, dit blad hoeft niet mee in de doos.</w:t>
      </w:r>
    </w:p>
    <w:p w14:paraId="683AB239" w14:textId="2298D411" w:rsidR="00D74FF4" w:rsidRDefault="00D74FF4" w:rsidP="00084D7B">
      <w:pPr>
        <w:rPr>
          <w:rFonts w:asciiTheme="majorHAnsi" w:hAnsiTheme="majorHAnsi" w:cstheme="majorHAnsi"/>
        </w:rPr>
      </w:pPr>
    </w:p>
    <w:p w14:paraId="5C0C4B38" w14:textId="15E745D5" w:rsidR="006D456F" w:rsidRDefault="006D456F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Merken:</w:t>
      </w:r>
    </w:p>
    <w:p w14:paraId="1ADA86FE" w14:textId="0F65D301" w:rsidR="00EC707E" w:rsidRDefault="00433860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Bij inbreng</w:t>
      </w:r>
      <w:r w:rsidR="00D74FF4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moeten </w:t>
      </w:r>
      <w:r w:rsidR="00007FA4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er </w:t>
      </w:r>
      <w:r w:rsidR="00D74FF4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minimaal 20 stuks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kleding ingebracht worden</w:t>
      </w:r>
      <w:r w:rsidR="00D74FF4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.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Dit om het voor beide partijen leuk</w:t>
      </w:r>
      <w:r w:rsidR="00EC707E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en haalbaar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te maken.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60A96AE" w14:textId="785878C2" w:rsidR="00EC707E" w:rsidRDefault="00EC707E" w:rsidP="00EC707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Wij nemen kleding aan vanaf een kwaliteit/prijs als de Hema en Zara. Dit omdat kleding van “goedkopere” merken slecht verkoopbaar zijn</w:t>
      </w:r>
      <w:r w:rsidR="00607382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en vaker blijven liggen. </w:t>
      </w:r>
    </w:p>
    <w:p w14:paraId="56234FA9" w14:textId="66AB7AFA" w:rsidR="005D778F" w:rsidRDefault="00EC707E" w:rsidP="00EC707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kleding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als zeeman,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wibra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dopodopo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en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primark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word per heden niet meer aangenomen.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 xml:space="preserve">Het kan zijn dat u deze nog wel tegenkomt in de webshop, deze kleding zal door verkoop of doneren langzaam uit de webshop verdwijnen. </w:t>
      </w:r>
    </w:p>
    <w:p w14:paraId="454CACF4" w14:textId="642B1F9C" w:rsidR="006D456F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7819346D" w14:textId="77777777" w:rsidR="00B67C39" w:rsidRPr="00B67C39" w:rsidRDefault="00B67C39" w:rsidP="00B67C39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B67C39">
        <w:rPr>
          <w:rFonts w:asciiTheme="majorHAnsi" w:eastAsia="Times New Roman" w:hAnsiTheme="majorHAnsi" w:cstheme="majorHAnsi"/>
          <w:color w:val="000000"/>
          <w:lang w:eastAsia="nl-NL"/>
        </w:rPr>
        <w:t>Voorwaarden van de artikelen:</w:t>
      </w:r>
    </w:p>
    <w:p w14:paraId="79FD360D" w14:textId="77777777" w:rsidR="00B67C39" w:rsidRDefault="00B67C39" w:rsidP="00B67C39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020F85B1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Recente collecties (Maximaal 3 jaar oud)</w:t>
      </w:r>
    </w:p>
    <w:p w14:paraId="2888793F" w14:textId="5ECA455B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Recent fris gewassen, gevouwen</w:t>
      </w:r>
      <w:r w:rsidR="001F118B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en indien nodig gestreken</w:t>
      </w:r>
    </w:p>
    <w:p w14:paraId="16A0243B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Geen gaten, vlekken,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pillig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of gerepareerd</w:t>
      </w:r>
    </w:p>
    <w:p w14:paraId="189ABAB6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Uit een rookvrij huis</w:t>
      </w:r>
    </w:p>
    <w:p w14:paraId="02F99257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Maat 44 tot 140</w:t>
      </w:r>
    </w:p>
    <w:p w14:paraId="3B6FCC40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Schoenen tot maat 36. Alleen (zo goed als) nieuw!</w:t>
      </w:r>
    </w:p>
    <w:p w14:paraId="4AFB9961" w14:textId="3AE4F509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Tut doekjes en slaapzakken </w:t>
      </w:r>
      <w:r w:rsidR="00EC707E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zijn ook welkom</w:t>
      </w:r>
    </w:p>
    <w:p w14:paraId="7146EA99" w14:textId="1D25AB2A" w:rsidR="00447826" w:rsidRPr="00447826" w:rsidRDefault="00B67C39" w:rsidP="00447826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Gebruikte ondergoed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</w:t>
      </w:r>
      <w:r w:rsidRPr="00EA755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nl-NL"/>
        </w:rPr>
        <w:t xml:space="preserve">NIET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ingenomen.</w:t>
      </w:r>
    </w:p>
    <w:p w14:paraId="65689496" w14:textId="29CD08F1" w:rsidR="00B67C39" w:rsidRDefault="005D778F" w:rsidP="00D74FF4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Vraag jezelf bij elk kledingstuk af of je het zelf ook zou kopen. Is het antwoord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nee ?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Dan zal een ander dat waarschijnlijk ook niet doen. </w:t>
      </w:r>
    </w:p>
    <w:p w14:paraId="39DCC76A" w14:textId="1B129244" w:rsidR="00400EA4" w:rsidRPr="00400EA4" w:rsidRDefault="00400EA4" w:rsidP="00400EA4">
      <w:pPr>
        <w:ind w:left="360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9B311B8" w14:textId="5D8DFE45" w:rsidR="006D456F" w:rsidRDefault="006D456F" w:rsidP="00D74FF4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Uitbetaling:</w:t>
      </w:r>
    </w:p>
    <w:p w14:paraId="0C98021A" w14:textId="0DD3AC0C" w:rsidR="00541930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U verdient per verkocht kledingstuk 40%. Dit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bijgehouden in een 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xcel bestand welke u altijd mag opvragen</w:t>
      </w:r>
      <w:r w:rsidR="0044782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per e-mail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. </w:t>
      </w:r>
      <w:r w:rsidR="00541930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Uitbetalingen lopen per kwartaal.</w:t>
      </w:r>
    </w:p>
    <w:p w14:paraId="09F7E3BF" w14:textId="77777777" w:rsidR="00447826" w:rsidRDefault="00541930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Maart – Juni – september – December.</w:t>
      </w:r>
    </w:p>
    <w:p w14:paraId="564AC712" w14:textId="5143DD17" w:rsidR="00541930" w:rsidRDefault="00447826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>Vergoeding van de verzendkosten wordt uitbetaald bij de eerste uitbetaling. Deze vergoeding is 1x per jaar.</w:t>
      </w:r>
    </w:p>
    <w:p w14:paraId="1D4B5E04" w14:textId="26F44D3F" w:rsidR="00EC707E" w:rsidRDefault="00EC707E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Voorbeeld :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</w:t>
      </w:r>
    </w:p>
    <w:p w14:paraId="338589CE" w14:textId="63B3C760" w:rsidR="00EC707E" w:rsidRDefault="00EC707E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Als u op 01-01-2021 inlevert dan worden deze vergoed.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>Levert u op 01-06-2021 weer in, dan is deze voor uw eigen rekening.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 xml:space="preserve">Levert u in op 01-01-2022 dan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deze weer door ons vergoed.</w:t>
      </w:r>
    </w:p>
    <w:p w14:paraId="32E9AFE7" w14:textId="4A0E05A9" w:rsidR="00EA7553" w:rsidRDefault="00EA7553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4E4A2E8" w14:textId="4283458A" w:rsidR="008F692B" w:rsidRDefault="008F692B" w:rsidP="00D74FF4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410FA1AA" w14:textId="77777777" w:rsidR="00EA7553" w:rsidRDefault="00EA7553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66E9702" w14:textId="4F7A5196" w:rsidR="006D456F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6A037681" w14:textId="77777777" w:rsidR="00D74FF4" w:rsidRDefault="00D74FF4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714A77D5" w14:textId="77777777" w:rsidR="00D74FF4" w:rsidRPr="007E49EE" w:rsidRDefault="00D74FF4" w:rsidP="00D74FF4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1A80A88A" w14:textId="0FFDDD18" w:rsidR="00D74FF4" w:rsidRPr="008641AC" w:rsidRDefault="00D74FF4" w:rsidP="00084D7B">
      <w:pPr>
        <w:rPr>
          <w:rFonts w:asciiTheme="majorHAnsi" w:hAnsiTheme="majorHAnsi" w:cstheme="majorHAnsi"/>
        </w:rPr>
      </w:pPr>
    </w:p>
    <w:sectPr w:rsidR="00D74FF4" w:rsidRPr="008641AC" w:rsidSect="00E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619"/>
    <w:multiLevelType w:val="hybridMultilevel"/>
    <w:tmpl w:val="C52E3280"/>
    <w:lvl w:ilvl="0" w:tplc="67BABC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91D"/>
    <w:multiLevelType w:val="multilevel"/>
    <w:tmpl w:val="1B6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C78"/>
    <w:multiLevelType w:val="hybridMultilevel"/>
    <w:tmpl w:val="2A58DF6E"/>
    <w:lvl w:ilvl="0" w:tplc="AA62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F750DD"/>
    <w:multiLevelType w:val="hybridMultilevel"/>
    <w:tmpl w:val="A7A885A4"/>
    <w:lvl w:ilvl="0" w:tplc="D06AE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16358"/>
    <w:multiLevelType w:val="multilevel"/>
    <w:tmpl w:val="CF1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B"/>
    <w:rsid w:val="00007FA4"/>
    <w:rsid w:val="00084D7B"/>
    <w:rsid w:val="001059F3"/>
    <w:rsid w:val="001F118B"/>
    <w:rsid w:val="003D29E6"/>
    <w:rsid w:val="00400EA4"/>
    <w:rsid w:val="00433860"/>
    <w:rsid w:val="00446AF6"/>
    <w:rsid w:val="00447826"/>
    <w:rsid w:val="0047313A"/>
    <w:rsid w:val="00541930"/>
    <w:rsid w:val="005764D5"/>
    <w:rsid w:val="005D778F"/>
    <w:rsid w:val="00607382"/>
    <w:rsid w:val="00674E8B"/>
    <w:rsid w:val="006D456F"/>
    <w:rsid w:val="00745A4F"/>
    <w:rsid w:val="007E49EE"/>
    <w:rsid w:val="008641AC"/>
    <w:rsid w:val="008F692B"/>
    <w:rsid w:val="00B67C39"/>
    <w:rsid w:val="00CD1D92"/>
    <w:rsid w:val="00D74FF4"/>
    <w:rsid w:val="00DF539A"/>
    <w:rsid w:val="00E43018"/>
    <w:rsid w:val="00E46C72"/>
    <w:rsid w:val="00EA7553"/>
    <w:rsid w:val="00E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BFEF"/>
  <w15:chartTrackingRefBased/>
  <w15:docId w15:val="{598430BB-394F-CC43-A004-3E6F7E8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1A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641AC"/>
  </w:style>
  <w:style w:type="paragraph" w:styleId="Normaalweb">
    <w:name w:val="Normal (Web)"/>
    <w:basedOn w:val="Standaard"/>
    <w:uiPriority w:val="99"/>
    <w:semiHidden/>
    <w:unhideWhenUsed/>
    <w:rsid w:val="008641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6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Lorenzo L</dc:creator>
  <cp:keywords/>
  <dc:description/>
  <cp:lastModifiedBy>Mulder, Lorenzo L</cp:lastModifiedBy>
  <cp:revision>5</cp:revision>
  <dcterms:created xsi:type="dcterms:W3CDTF">2021-08-05T21:25:00Z</dcterms:created>
  <dcterms:modified xsi:type="dcterms:W3CDTF">2021-08-05T21:26:00Z</dcterms:modified>
</cp:coreProperties>
</file>